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EC5" w:rsidRDefault="000A4684">
      <w:pPr>
        <w:rPr>
          <w:rFonts w:hint="eastAsia"/>
        </w:rPr>
      </w:pPr>
      <w:r>
        <w:rPr>
          <w:noProof/>
        </w:rPr>
        <w:drawing>
          <wp:inline distT="0" distB="0" distL="0" distR="0" wp14:anchorId="02047AD2" wp14:editId="00E8815E">
            <wp:extent cx="2768425" cy="82611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84722" cy="83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4684" w:rsidRDefault="000A4684">
      <w:r>
        <w:rPr>
          <w:noProof/>
        </w:rPr>
        <w:drawing>
          <wp:inline distT="0" distB="0" distL="0" distR="0" wp14:anchorId="41D20D1A" wp14:editId="324D8446">
            <wp:extent cx="2723709" cy="5593606"/>
            <wp:effectExtent l="0" t="0" r="63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7215" cy="5600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4684" w:rsidSect="00576FD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6F6"/>
    <w:rsid w:val="00010DC0"/>
    <w:rsid w:val="000A4684"/>
    <w:rsid w:val="002B4184"/>
    <w:rsid w:val="003E0EC5"/>
    <w:rsid w:val="00450035"/>
    <w:rsid w:val="0045573B"/>
    <w:rsid w:val="004E2EE3"/>
    <w:rsid w:val="00576FD7"/>
    <w:rsid w:val="007D06F6"/>
    <w:rsid w:val="00893229"/>
    <w:rsid w:val="00EB4254"/>
    <w:rsid w:val="00FC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42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4254"/>
    <w:rPr>
      <w:sz w:val="18"/>
      <w:szCs w:val="18"/>
    </w:rPr>
  </w:style>
  <w:style w:type="character" w:customStyle="1" w:styleId="dynasty-0d2nj">
    <w:name w:val="dynasty_-0d2nj"/>
    <w:basedOn w:val="a0"/>
    <w:rsid w:val="00FC2814"/>
  </w:style>
  <w:style w:type="character" w:customStyle="1" w:styleId="shidian-internal-link">
    <w:name w:val="shidian-internal-link"/>
    <w:basedOn w:val="a0"/>
    <w:rsid w:val="00FC2814"/>
  </w:style>
  <w:style w:type="character" w:customStyle="1" w:styleId="gutt6sxcw">
    <w:name w:val="gut_t6sxcw"/>
    <w:basedOn w:val="a0"/>
    <w:rsid w:val="00FC2814"/>
  </w:style>
  <w:style w:type="character" w:customStyle="1" w:styleId="phoneticxeozhb">
    <w:name w:val="phonetic_xeozhb"/>
    <w:basedOn w:val="a0"/>
    <w:rsid w:val="00FC2814"/>
  </w:style>
  <w:style w:type="character" w:customStyle="1" w:styleId="punctuationguturlda0">
    <w:name w:val="punctuationgut_urlda0"/>
    <w:basedOn w:val="a0"/>
    <w:rsid w:val="00FC28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42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4254"/>
    <w:rPr>
      <w:sz w:val="18"/>
      <w:szCs w:val="18"/>
    </w:rPr>
  </w:style>
  <w:style w:type="character" w:customStyle="1" w:styleId="dynasty-0d2nj">
    <w:name w:val="dynasty_-0d2nj"/>
    <w:basedOn w:val="a0"/>
    <w:rsid w:val="00FC2814"/>
  </w:style>
  <w:style w:type="character" w:customStyle="1" w:styleId="shidian-internal-link">
    <w:name w:val="shidian-internal-link"/>
    <w:basedOn w:val="a0"/>
    <w:rsid w:val="00FC2814"/>
  </w:style>
  <w:style w:type="character" w:customStyle="1" w:styleId="gutt6sxcw">
    <w:name w:val="gut_t6sxcw"/>
    <w:basedOn w:val="a0"/>
    <w:rsid w:val="00FC2814"/>
  </w:style>
  <w:style w:type="character" w:customStyle="1" w:styleId="phoneticxeozhb">
    <w:name w:val="phonetic_xeozhb"/>
    <w:basedOn w:val="a0"/>
    <w:rsid w:val="00FC2814"/>
  </w:style>
  <w:style w:type="character" w:customStyle="1" w:styleId="punctuationguturlda0">
    <w:name w:val="punctuationgut_urlda0"/>
    <w:basedOn w:val="a0"/>
    <w:rsid w:val="00FC28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5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83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5159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5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14021">
              <w:marLeft w:val="-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58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4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2631783">
              <w:marLeft w:val="-9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94086">
              <w:marLeft w:val="-9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042637">
              <w:marLeft w:val="-9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86849">
              <w:marLeft w:val="-9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3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76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9488335">
              <w:marLeft w:val="-9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31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35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44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0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98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14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12579726">
              <w:marLeft w:val="-9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76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3880871">
              <w:marLeft w:val="-9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79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95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83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87B82-5C90-423A-B5CD-813751700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3</Characters>
  <Application>Microsoft Office Word</Application>
  <DocSecurity>0</DocSecurity>
  <Lines>1</Lines>
  <Paragraphs>1</Paragraphs>
  <ScaleCrop>false</ScaleCrop>
  <Company>QXB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程松林</dc:creator>
  <cp:keywords/>
  <dc:description/>
  <cp:lastModifiedBy>程松林</cp:lastModifiedBy>
  <cp:revision>11</cp:revision>
  <dcterms:created xsi:type="dcterms:W3CDTF">2023-12-09T03:35:00Z</dcterms:created>
  <dcterms:modified xsi:type="dcterms:W3CDTF">2023-12-09T09:48:00Z</dcterms:modified>
</cp:coreProperties>
</file>